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72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721"/>
        <w:gridCol w:w="8643"/>
      </w:tblGrid>
      <w:tr w:rsidR="006C359B" w:rsidRPr="006C359B" w:rsidTr="001540F8">
        <w:trPr>
          <w:trHeight w:val="1765"/>
        </w:trPr>
        <w:tc>
          <w:tcPr>
            <w:tcW w:w="17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359B" w:rsidRPr="006C359B" w:rsidRDefault="006C359B" w:rsidP="006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857250" cy="1198485"/>
                  <wp:effectExtent l="0" t="0" r="0" b="1905"/>
                  <wp:docPr id="1" name="Picture 1" descr="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87" cy="120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C359B" w:rsidRPr="006C359B" w:rsidRDefault="006C359B" w:rsidP="006C359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ROMÂNIA</w:t>
            </w:r>
          </w:p>
          <w:p w:rsidR="006C359B" w:rsidRPr="006C359B" w:rsidRDefault="006C359B" w:rsidP="006C359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ind w:left="-59" w:hanging="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MINISTERUL EDUCAŢIEI NAŢIONALE</w:t>
            </w:r>
          </w:p>
          <w:p w:rsidR="006C359B" w:rsidRPr="006C359B" w:rsidRDefault="006C359B" w:rsidP="006C359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UNIVERSITATEA „1 DECEMBRIE 1918” DIN ALBA IULIA</w:t>
            </w:r>
          </w:p>
          <w:p w:rsidR="006C359B" w:rsidRPr="006C359B" w:rsidRDefault="006C359B" w:rsidP="006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o-RO"/>
              </w:rPr>
              <w:t xml:space="preserve">FACULTATEA DE DREPT </w:t>
            </w: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ŞI ŞTIINŢE SOCIALE</w:t>
            </w:r>
          </w:p>
          <w:p w:rsidR="006C359B" w:rsidRPr="00753FAB" w:rsidRDefault="006C359B" w:rsidP="00D32A1B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ro-RO"/>
              </w:rPr>
            </w:pPr>
            <w:r w:rsidRPr="00753FAB">
              <w:rPr>
                <w:rFonts w:ascii="Times New Roman" w:eastAsia="Times New Roman" w:hAnsi="Times New Roman" w:cs="Times New Roman"/>
                <w:b/>
                <w:bCs/>
                <w:lang w:val="it-IT" w:eastAsia="ro-RO"/>
              </w:rPr>
              <w:t>DEPARTAMENTUL PENTRU PREGĂTIREA</w:t>
            </w:r>
            <w:r w:rsidR="00D32A1B" w:rsidRPr="00753FAB">
              <w:rPr>
                <w:rFonts w:ascii="Times New Roman" w:eastAsia="Times New Roman" w:hAnsi="Times New Roman" w:cs="Times New Roman"/>
                <w:b/>
                <w:bCs/>
                <w:lang w:val="it-IT" w:eastAsia="ro-RO"/>
              </w:rPr>
              <w:t xml:space="preserve"> </w:t>
            </w:r>
            <w:r w:rsidRPr="00753FAB">
              <w:rPr>
                <w:rFonts w:ascii="Times New Roman" w:eastAsia="Times New Roman" w:hAnsi="Times New Roman" w:cs="Times New Roman"/>
                <w:b/>
                <w:bCs/>
                <w:lang w:val="it-IT" w:eastAsia="ro-RO"/>
              </w:rPr>
              <w:t>PERSONALULUI DIDACTIC</w:t>
            </w:r>
          </w:p>
          <w:p w:rsidR="006C359B" w:rsidRPr="00753FAB" w:rsidRDefault="006C359B" w:rsidP="006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53FAB">
              <w:rPr>
                <w:rFonts w:ascii="Times New Roman" w:eastAsia="Times New Roman" w:hAnsi="Times New Roman" w:cs="Times New Roman"/>
                <w:b/>
                <w:lang w:eastAsia="ro-RO"/>
              </w:rPr>
              <w:t>RO - 510009, Alba Iulia, str. Nicolae Iorga nr. 15-17</w:t>
            </w:r>
          </w:p>
          <w:p w:rsidR="006C359B" w:rsidRPr="00753FAB" w:rsidRDefault="006C359B" w:rsidP="00753FAB">
            <w:pPr>
              <w:spacing w:after="0" w:line="240" w:lineRule="auto"/>
              <w:ind w:left="1440" w:firstLine="720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53FAB">
              <w:rPr>
                <w:rFonts w:ascii="Times New Roman" w:eastAsia="Times New Roman" w:hAnsi="Times New Roman" w:cs="Times New Roman"/>
                <w:b/>
                <w:lang w:eastAsia="ro-RO"/>
              </w:rPr>
              <w:t>Tel/Fax: 40-0258-806274, E-mail: dppd@uab.ro</w:t>
            </w:r>
          </w:p>
        </w:tc>
      </w:tr>
    </w:tbl>
    <w:p w:rsidR="00D65210" w:rsidRDefault="00D65210">
      <w:pPr>
        <w:rPr>
          <w:lang w:val="en-US"/>
        </w:rPr>
      </w:pPr>
    </w:p>
    <w:p w:rsidR="00A37577" w:rsidRPr="00684640" w:rsidRDefault="00A37577" w:rsidP="006C35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640">
        <w:rPr>
          <w:rFonts w:ascii="Times New Roman" w:hAnsi="Times New Roman" w:cs="Times New Roman"/>
          <w:b/>
          <w:sz w:val="24"/>
          <w:szCs w:val="24"/>
          <w:lang w:val="en-US"/>
        </w:rPr>
        <w:t>TABEL NOMINAL</w:t>
      </w:r>
    </w:p>
    <w:p w:rsidR="00AD6797" w:rsidRPr="006C359B" w:rsidRDefault="00A37577" w:rsidP="00753F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359B">
        <w:rPr>
          <w:rFonts w:ascii="Times New Roman" w:hAnsi="Times New Roman" w:cs="Times New Roman"/>
          <w:sz w:val="24"/>
          <w:szCs w:val="24"/>
          <w:lang w:val="en-US"/>
        </w:rPr>
        <w:t xml:space="preserve">PRIVIND CADRELE DIDACTICE CARE VOR PARTICIPA LA INTERVIUL PENTRU </w:t>
      </w:r>
      <w:r w:rsidRPr="006C359B">
        <w:rPr>
          <w:rFonts w:ascii="Times New Roman" w:hAnsi="Times New Roman" w:cs="Times New Roman"/>
          <w:b/>
          <w:i/>
          <w:sz w:val="24"/>
          <w:szCs w:val="24"/>
          <w:lang w:val="en-US"/>
        </w:rPr>
        <w:t>SELECȚIA ÎNDRUMĂTORILOR DE PRACTICĂ PEDAGOGICĂ</w:t>
      </w:r>
      <w:r w:rsidR="00753F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845"/>
        <w:gridCol w:w="1736"/>
        <w:gridCol w:w="2801"/>
        <w:gridCol w:w="1528"/>
        <w:gridCol w:w="1016"/>
        <w:gridCol w:w="1283"/>
      </w:tblGrid>
      <w:tr w:rsidR="00F63983" w:rsidRPr="006C359B" w:rsidTr="00474ECB">
        <w:tc>
          <w:tcPr>
            <w:tcW w:w="845" w:type="dxa"/>
            <w:vAlign w:val="center"/>
          </w:tcPr>
          <w:p w:rsidR="00C50C23" w:rsidRPr="00F63983" w:rsidRDefault="00C50C23" w:rsidP="00D32A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3983">
              <w:rPr>
                <w:rFonts w:ascii="Times New Roman" w:hAnsi="Times New Roman" w:cs="Times New Roman"/>
                <w:b/>
                <w:lang w:val="en-US"/>
              </w:rPr>
              <w:t xml:space="preserve">Nr. </w:t>
            </w:r>
            <w:proofErr w:type="spellStart"/>
            <w:r w:rsidRPr="00F63983">
              <w:rPr>
                <w:rFonts w:ascii="Times New Roman" w:hAnsi="Times New Roman" w:cs="Times New Roman"/>
                <w:b/>
                <w:lang w:val="en-US"/>
              </w:rPr>
              <w:t>crt</w:t>
            </w:r>
            <w:proofErr w:type="spellEnd"/>
            <w:r w:rsidRPr="00F6398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736" w:type="dxa"/>
            <w:vAlign w:val="center"/>
          </w:tcPr>
          <w:p w:rsidR="00C50C23" w:rsidRPr="00F63983" w:rsidRDefault="00C50C23" w:rsidP="00D32A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63983">
              <w:rPr>
                <w:rFonts w:ascii="Times New Roman" w:hAnsi="Times New Roman" w:cs="Times New Roman"/>
                <w:b/>
                <w:lang w:val="en-US"/>
              </w:rPr>
              <w:t>Numele</w:t>
            </w:r>
            <w:proofErr w:type="spellEnd"/>
            <w:r w:rsidRPr="00F639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63983">
              <w:rPr>
                <w:rFonts w:ascii="Times New Roman" w:hAnsi="Times New Roman" w:cs="Times New Roman"/>
                <w:b/>
                <w:lang w:val="en-US"/>
              </w:rPr>
              <w:t>si</w:t>
            </w:r>
            <w:proofErr w:type="spellEnd"/>
            <w:r w:rsidRPr="00F639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63983">
              <w:rPr>
                <w:rFonts w:ascii="Times New Roman" w:hAnsi="Times New Roman" w:cs="Times New Roman"/>
                <w:b/>
                <w:lang w:val="en-US"/>
              </w:rPr>
              <w:t>prenumele</w:t>
            </w:r>
            <w:proofErr w:type="spellEnd"/>
          </w:p>
        </w:tc>
        <w:tc>
          <w:tcPr>
            <w:tcW w:w="2801" w:type="dxa"/>
            <w:vAlign w:val="center"/>
          </w:tcPr>
          <w:p w:rsidR="00C50C23" w:rsidRPr="00F63983" w:rsidRDefault="00C50C23" w:rsidP="00D32A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63983">
              <w:rPr>
                <w:rFonts w:ascii="Times New Roman" w:hAnsi="Times New Roman" w:cs="Times New Roman"/>
                <w:b/>
                <w:lang w:val="en-US"/>
              </w:rPr>
              <w:t>Unitatea</w:t>
            </w:r>
            <w:proofErr w:type="spellEnd"/>
            <w:r w:rsidRPr="00F639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D32A1B" w:rsidRPr="00F63983">
              <w:rPr>
                <w:rFonts w:ascii="Times New Roman" w:hAnsi="Times New Roman" w:cs="Times New Roman"/>
                <w:b/>
                <w:lang w:val="en-US"/>
              </w:rPr>
              <w:t>Ș</w:t>
            </w:r>
            <w:r w:rsidRPr="00F63983">
              <w:rPr>
                <w:rFonts w:ascii="Times New Roman" w:hAnsi="Times New Roman" w:cs="Times New Roman"/>
                <w:b/>
                <w:lang w:val="en-US"/>
              </w:rPr>
              <w:t>colar</w:t>
            </w:r>
            <w:r w:rsidR="00D32A1B" w:rsidRPr="00F63983">
              <w:rPr>
                <w:rFonts w:ascii="Times New Roman" w:hAnsi="Times New Roman" w:cs="Times New Roman"/>
                <w:b/>
                <w:lang w:val="en-US"/>
              </w:rPr>
              <w:t>ă</w:t>
            </w:r>
            <w:proofErr w:type="spellEnd"/>
          </w:p>
        </w:tc>
        <w:tc>
          <w:tcPr>
            <w:tcW w:w="1528" w:type="dxa"/>
            <w:vAlign w:val="center"/>
          </w:tcPr>
          <w:p w:rsidR="00C50C23" w:rsidRPr="00F63983" w:rsidRDefault="00C50C23" w:rsidP="00D32A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63983">
              <w:rPr>
                <w:rFonts w:ascii="Times New Roman" w:hAnsi="Times New Roman" w:cs="Times New Roman"/>
                <w:b/>
                <w:lang w:val="en-US"/>
              </w:rPr>
              <w:t>Specializarea</w:t>
            </w:r>
            <w:proofErr w:type="spellEnd"/>
          </w:p>
        </w:tc>
        <w:tc>
          <w:tcPr>
            <w:tcW w:w="1016" w:type="dxa"/>
            <w:vAlign w:val="center"/>
          </w:tcPr>
          <w:p w:rsidR="00C50C23" w:rsidRPr="00F63983" w:rsidRDefault="00C50C23" w:rsidP="00D32A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63983">
              <w:rPr>
                <w:rFonts w:ascii="Times New Roman" w:hAnsi="Times New Roman" w:cs="Times New Roman"/>
                <w:b/>
                <w:lang w:val="en-US"/>
              </w:rPr>
              <w:t>Punctaj</w:t>
            </w:r>
            <w:proofErr w:type="spellEnd"/>
          </w:p>
        </w:tc>
        <w:tc>
          <w:tcPr>
            <w:tcW w:w="1283" w:type="dxa"/>
            <w:vAlign w:val="center"/>
          </w:tcPr>
          <w:p w:rsidR="00C50C23" w:rsidRPr="00F63983" w:rsidRDefault="00F63983" w:rsidP="00D32A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63983">
              <w:rPr>
                <w:rFonts w:ascii="Times New Roman" w:hAnsi="Times New Roman" w:cs="Times New Roman"/>
                <w:b/>
                <w:lang w:val="en-US"/>
              </w:rPr>
              <w:t>Calificativ</w:t>
            </w:r>
            <w:proofErr w:type="spellEnd"/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 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201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proofErr w:type="spellEnd"/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‘’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201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Anca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01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Dumbrava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Minunată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 din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201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DA3251" w:rsidRDefault="008E51CA" w:rsidP="008E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ț Elena Aura (Popa)</w:t>
            </w:r>
          </w:p>
        </w:tc>
        <w:tc>
          <w:tcPr>
            <w:tcW w:w="2801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Dumbrava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Minunată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 din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201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 Nicoleta Alina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Dumbrava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Minunată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 din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201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Burnete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Corina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FD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proofErr w:type="gramStart"/>
            <w:r w:rsidRPr="00FD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FD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 w:rsidRPr="00FD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’Step by Step’’ Nr. 12 din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201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Miclea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Loredana Alina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(Stan)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’Step by Step’’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201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Delia Mariana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(Bota)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’Step by Step’’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201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Monica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Bălăneanu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’Step by Step’’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201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Angela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’Step by Step’’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D32A1B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Sărătean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Mureșan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’Step by Step’’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Tiutiu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Giorgia</w:t>
            </w:r>
            <w:proofErr w:type="spellEnd"/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D32A1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Drăghiță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Rodica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Ecaterina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F63983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Mărginean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Gheorghe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Goldi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din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F63983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Popa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Adriana Lucia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Mărginean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Goldi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C82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din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F63983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Default="008E51CA" w:rsidP="008E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  <w:vAlign w:val="center"/>
          </w:tcPr>
          <w:p w:rsidR="008E51CA" w:rsidRPr="00EB4B04" w:rsidRDefault="008E51CA" w:rsidP="008E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Tehnic ”Apulum” din Alba Iulia</w:t>
            </w:r>
          </w:p>
        </w:tc>
        <w:tc>
          <w:tcPr>
            <w:tcW w:w="1528" w:type="dxa"/>
            <w:vAlign w:val="center"/>
          </w:tcPr>
          <w:p w:rsidR="008E51CA" w:rsidRPr="00EB4B04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F63983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460F66" w:rsidRDefault="008E51CA" w:rsidP="008E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Petronela Maria (Medrea-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  <w:vAlign w:val="center"/>
          </w:tcPr>
          <w:p w:rsidR="008E51CA" w:rsidRPr="00EB4B04" w:rsidRDefault="008E51CA" w:rsidP="008E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Tehnic ”Apulum” din Alba Iulia</w:t>
            </w:r>
          </w:p>
        </w:tc>
        <w:tc>
          <w:tcPr>
            <w:tcW w:w="1528" w:type="dxa"/>
            <w:vAlign w:val="center"/>
          </w:tcPr>
          <w:p w:rsidR="008E51CA" w:rsidRPr="00EB4B04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F63983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Default="008E51CA" w:rsidP="008E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Domșa Lavinia Valentina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Poșogan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  <w:vAlign w:val="center"/>
          </w:tcPr>
          <w:p w:rsidR="008E51CA" w:rsidRDefault="008E51CA" w:rsidP="008E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Tehnic ”Apulum” din Alba Iulia</w:t>
            </w:r>
          </w:p>
        </w:tc>
        <w:tc>
          <w:tcPr>
            <w:tcW w:w="1528" w:type="dxa"/>
            <w:vAlign w:val="center"/>
          </w:tcPr>
          <w:p w:rsidR="008E51CA" w:rsidRPr="00EB4B04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F63983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Gavriluțiu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Dragomirescu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01" w:type="dxa"/>
          </w:tcPr>
          <w:p w:rsidR="008E51CA" w:rsidRPr="006C359B" w:rsidRDefault="008E51CA" w:rsidP="008E5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00E">
              <w:rPr>
                <w:rFonts w:ascii="Times New Roman" w:hAnsi="Times New Roman" w:cs="Times New Roman"/>
                <w:sz w:val="24"/>
                <w:szCs w:val="24"/>
              </w:rPr>
              <w:t>Colegiul Tehnic ”Apulum” din Alba Iulia</w:t>
            </w:r>
          </w:p>
        </w:tc>
        <w:tc>
          <w:tcPr>
            <w:tcW w:w="1528" w:type="dxa"/>
            <w:vAlign w:val="center"/>
          </w:tcPr>
          <w:p w:rsidR="008E51CA" w:rsidRPr="006C359B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F63983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DC2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8E51CA" w:rsidRPr="006C359B" w:rsidTr="00474ECB">
        <w:tc>
          <w:tcPr>
            <w:tcW w:w="845" w:type="dxa"/>
            <w:vAlign w:val="center"/>
          </w:tcPr>
          <w:p w:rsidR="008E51CA" w:rsidRPr="00C82033" w:rsidRDefault="008E51CA" w:rsidP="008E51C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8E51CA" w:rsidRDefault="008E51CA" w:rsidP="008E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Ionela (Stanciu)</w:t>
            </w:r>
          </w:p>
        </w:tc>
        <w:tc>
          <w:tcPr>
            <w:tcW w:w="2801" w:type="dxa"/>
            <w:vAlign w:val="center"/>
          </w:tcPr>
          <w:p w:rsidR="008E51CA" w:rsidRPr="00EB4B04" w:rsidRDefault="008E51CA" w:rsidP="008E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Tehnic ”Apulum” din Alba Iulia</w:t>
            </w:r>
          </w:p>
        </w:tc>
        <w:tc>
          <w:tcPr>
            <w:tcW w:w="1528" w:type="dxa"/>
            <w:vAlign w:val="center"/>
          </w:tcPr>
          <w:p w:rsidR="008E51CA" w:rsidRPr="00EB4B04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016" w:type="dxa"/>
            <w:vAlign w:val="center"/>
          </w:tcPr>
          <w:p w:rsidR="008E51CA" w:rsidRPr="00F63983" w:rsidRDefault="008E51CA" w:rsidP="008E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83" w:type="dxa"/>
            <w:vAlign w:val="center"/>
          </w:tcPr>
          <w:p w:rsidR="008E51CA" w:rsidRDefault="008E51CA" w:rsidP="008E51CA">
            <w:pPr>
              <w:jc w:val="center"/>
            </w:pPr>
            <w:r w:rsidRPr="004C2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</w:tbl>
    <w:p w:rsidR="00AD6797" w:rsidRDefault="00AD6797">
      <w:pPr>
        <w:rPr>
          <w:lang w:val="en-US"/>
        </w:rPr>
      </w:pPr>
    </w:p>
    <w:p w:rsidR="00AD6797" w:rsidRDefault="0062686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26867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753FAB">
        <w:rPr>
          <w:rFonts w:ascii="Times New Roman" w:hAnsi="Times New Roman" w:cs="Times New Roman"/>
          <w:b/>
          <w:sz w:val="20"/>
          <w:szCs w:val="20"/>
          <w:lang w:val="en-US"/>
        </w:rPr>
        <w:t>INTE</w:t>
      </w:r>
      <w:r w:rsidR="00753FAB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753FAB">
        <w:rPr>
          <w:rFonts w:ascii="Times New Roman" w:hAnsi="Times New Roman" w:cs="Times New Roman"/>
          <w:b/>
          <w:sz w:val="20"/>
          <w:szCs w:val="20"/>
          <w:lang w:val="en-US"/>
        </w:rPr>
        <w:t>VIUL</w:t>
      </w:r>
      <w:r w:rsidR="00753FAB" w:rsidRPr="00753F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MOTIVAȚIONAL</w:t>
      </w:r>
      <w:r w:rsidRPr="00753F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VA AV</w:t>
      </w:r>
      <w:r w:rsidR="00454AF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53F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LOC ÎN DATA DE </w:t>
      </w:r>
      <w:r w:rsidR="00F63983" w:rsidRPr="00753FAB">
        <w:rPr>
          <w:rFonts w:ascii="Times New Roman" w:hAnsi="Times New Roman" w:cs="Times New Roman"/>
          <w:b/>
          <w:sz w:val="20"/>
          <w:szCs w:val="20"/>
          <w:lang w:val="en-US"/>
        </w:rPr>
        <w:t>18</w:t>
      </w:r>
      <w:r w:rsidRPr="00753F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2B1FB6" w:rsidRPr="00753FAB">
        <w:rPr>
          <w:rFonts w:ascii="Times New Roman" w:hAnsi="Times New Roman" w:cs="Times New Roman"/>
          <w:b/>
          <w:sz w:val="20"/>
          <w:szCs w:val="20"/>
          <w:lang w:val="en-US"/>
        </w:rPr>
        <w:t>Iunie</w:t>
      </w:r>
      <w:proofErr w:type="spellEnd"/>
      <w:r w:rsidRPr="00753F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201</w:t>
      </w:r>
      <w:r w:rsidR="00F63983" w:rsidRPr="00753FAB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753F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ÎN SALA </w:t>
      </w:r>
      <w:r w:rsidR="00753FAB" w:rsidRPr="00753FAB">
        <w:rPr>
          <w:rFonts w:ascii="Times New Roman" w:hAnsi="Times New Roman" w:cs="Times New Roman"/>
          <w:b/>
          <w:sz w:val="20"/>
          <w:szCs w:val="20"/>
          <w:lang w:val="en-US"/>
        </w:rPr>
        <w:t>A8</w:t>
      </w:r>
      <w:r w:rsidRPr="00753FAB">
        <w:rPr>
          <w:rFonts w:ascii="Times New Roman" w:hAnsi="Times New Roman" w:cs="Times New Roman"/>
          <w:b/>
          <w:sz w:val="20"/>
          <w:szCs w:val="20"/>
          <w:lang w:val="en-US"/>
        </w:rPr>
        <w:t>, ORA 1</w:t>
      </w:r>
      <w:r w:rsidR="00753FAB" w:rsidRPr="00753FAB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753FAB">
        <w:rPr>
          <w:rFonts w:ascii="Times New Roman" w:hAnsi="Times New Roman" w:cs="Times New Roman"/>
          <w:b/>
          <w:sz w:val="20"/>
          <w:szCs w:val="20"/>
          <w:lang w:val="en-US"/>
        </w:rPr>
        <w:t>,00</w:t>
      </w:r>
    </w:p>
    <w:p w:rsidR="0086529F" w:rsidRDefault="0086529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6529F" w:rsidRPr="00BC01B2" w:rsidRDefault="0086529F" w:rsidP="0086529F">
      <w:pPr>
        <w:spacing w:line="360" w:lineRule="auto"/>
        <w:ind w:left="1416" w:firstLine="708"/>
        <w:jc w:val="both"/>
      </w:pPr>
      <w:r w:rsidRPr="00BC01B2">
        <w:t xml:space="preserve">Președinte: Lect. univ. dr. Ramona </w:t>
      </w:r>
      <w:proofErr w:type="spellStart"/>
      <w:r w:rsidRPr="00BC01B2">
        <w:t>Petrovan</w:t>
      </w:r>
      <w:proofErr w:type="spellEnd"/>
    </w:p>
    <w:p w:rsidR="0086529F" w:rsidRDefault="0086529F" w:rsidP="0086529F">
      <w:pPr>
        <w:spacing w:line="360" w:lineRule="auto"/>
        <w:ind w:left="2832" w:firstLine="708"/>
        <w:jc w:val="both"/>
      </w:pPr>
      <w:r w:rsidRPr="00BC01B2">
        <w:t>Membri: Conf. univ. dr. Ioana Todor</w:t>
      </w:r>
    </w:p>
    <w:p w:rsidR="0086529F" w:rsidRPr="00BC01B2" w:rsidRDefault="0086529F" w:rsidP="0086529F">
      <w:pPr>
        <w:spacing w:line="360" w:lineRule="auto"/>
        <w:ind w:left="2832" w:firstLine="708"/>
        <w:jc w:val="both"/>
      </w:pPr>
      <w:r>
        <w:t xml:space="preserve"> </w:t>
      </w:r>
      <w:r>
        <w:tab/>
        <w:t xml:space="preserve">  </w:t>
      </w:r>
      <w:r w:rsidRPr="00BC01B2">
        <w:t>Lect. univ. dr. Iulia Herman</w:t>
      </w:r>
    </w:p>
    <w:p w:rsidR="0086529F" w:rsidRPr="00BC01B2" w:rsidRDefault="0086529F" w:rsidP="0086529F">
      <w:pPr>
        <w:spacing w:line="360" w:lineRule="auto"/>
        <w:ind w:left="1416" w:firstLine="708"/>
        <w:jc w:val="both"/>
      </w:pPr>
      <w:r>
        <w:t xml:space="preserve"> </w:t>
      </w:r>
      <w:r>
        <w:tab/>
      </w:r>
      <w:r>
        <w:tab/>
      </w:r>
      <w:r w:rsidRPr="00BC01B2">
        <w:t xml:space="preserve">Secretar: Ec. Andreea </w:t>
      </w:r>
      <w:r>
        <w:t>Bogdan</w:t>
      </w:r>
    </w:p>
    <w:p w:rsidR="0086529F" w:rsidRPr="00BC01B2" w:rsidRDefault="0086529F" w:rsidP="0086529F">
      <w:pPr>
        <w:spacing w:line="360" w:lineRule="auto"/>
        <w:ind w:left="2832" w:firstLine="708"/>
        <w:jc w:val="both"/>
      </w:pPr>
      <w:r w:rsidRPr="00BC01B2">
        <w:t>Supleant: Lect. dr. Dan Iordăchescu</w:t>
      </w:r>
    </w:p>
    <w:p w:rsidR="0086529F" w:rsidRPr="00BC01B2" w:rsidRDefault="0086529F" w:rsidP="0086529F">
      <w:pPr>
        <w:spacing w:line="360" w:lineRule="auto"/>
        <w:jc w:val="both"/>
      </w:pPr>
    </w:p>
    <w:p w:rsidR="0086529F" w:rsidRPr="00753FAB" w:rsidRDefault="0086529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sectPr w:rsidR="0086529F" w:rsidRPr="007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D2A"/>
    <w:multiLevelType w:val="hybridMultilevel"/>
    <w:tmpl w:val="63AAE5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41622"/>
    <w:multiLevelType w:val="hybridMultilevel"/>
    <w:tmpl w:val="A8D0D8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97"/>
    <w:rsid w:val="000961D4"/>
    <w:rsid w:val="00150CA5"/>
    <w:rsid w:val="002B1FB6"/>
    <w:rsid w:val="003051D6"/>
    <w:rsid w:val="00314D97"/>
    <w:rsid w:val="00347F43"/>
    <w:rsid w:val="003747BB"/>
    <w:rsid w:val="00454AFB"/>
    <w:rsid w:val="00474ECB"/>
    <w:rsid w:val="00527384"/>
    <w:rsid w:val="005A5970"/>
    <w:rsid w:val="005B1C72"/>
    <w:rsid w:val="00626867"/>
    <w:rsid w:val="00684640"/>
    <w:rsid w:val="006C359B"/>
    <w:rsid w:val="00714AFF"/>
    <w:rsid w:val="00753FAB"/>
    <w:rsid w:val="007975F4"/>
    <w:rsid w:val="0086529F"/>
    <w:rsid w:val="0089784C"/>
    <w:rsid w:val="008B6094"/>
    <w:rsid w:val="008E51CA"/>
    <w:rsid w:val="0097175D"/>
    <w:rsid w:val="00A3200E"/>
    <w:rsid w:val="00A37577"/>
    <w:rsid w:val="00AA1A77"/>
    <w:rsid w:val="00AB213D"/>
    <w:rsid w:val="00AD6797"/>
    <w:rsid w:val="00AE16F5"/>
    <w:rsid w:val="00B360F6"/>
    <w:rsid w:val="00B3707D"/>
    <w:rsid w:val="00C00196"/>
    <w:rsid w:val="00C50C23"/>
    <w:rsid w:val="00C63155"/>
    <w:rsid w:val="00C82033"/>
    <w:rsid w:val="00D32A1B"/>
    <w:rsid w:val="00D65210"/>
    <w:rsid w:val="00DB5345"/>
    <w:rsid w:val="00E35169"/>
    <w:rsid w:val="00EA1AF0"/>
    <w:rsid w:val="00F63983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5EB2"/>
  <w15:chartTrackingRefBased/>
  <w15:docId w15:val="{6B32167B-2058-4E0B-BF2F-2BF4001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D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D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446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mihaela.dirman@ad.uab.ro</dc:creator>
  <cp:keywords/>
  <dc:description/>
  <cp:lastModifiedBy>DPPD</cp:lastModifiedBy>
  <cp:revision>19</cp:revision>
  <dcterms:created xsi:type="dcterms:W3CDTF">2017-06-19T12:46:00Z</dcterms:created>
  <dcterms:modified xsi:type="dcterms:W3CDTF">2018-06-18T05:56:00Z</dcterms:modified>
</cp:coreProperties>
</file>